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417D44">
      <w:pPr>
        <w:pStyle w:val="10"/>
        <w:jc w:val="right"/>
        <w:rPr>
          <w:noProof/>
          <w:sz w:val="36"/>
        </w:rPr>
      </w:pPr>
      <w:r w:rsidRPr="00417D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FC7A2B">
        <w:rPr>
          <w:sz w:val="28"/>
          <w:szCs w:val="28"/>
          <w:lang w:val="uk-UA"/>
        </w:rPr>
        <w:t xml:space="preserve"> 298</w:t>
      </w:r>
      <w:r w:rsidR="001E4E83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</w:t>
      </w:r>
      <w:r w:rsidR="004F4499">
        <w:rPr>
          <w:sz w:val="28"/>
          <w:szCs w:val="28"/>
          <w:lang w:val="uk-UA"/>
        </w:rPr>
        <w:t xml:space="preserve">  </w:t>
      </w:r>
      <w:r w:rsidR="00C735AA">
        <w:rPr>
          <w:sz w:val="28"/>
          <w:szCs w:val="28"/>
          <w:lang w:val="uk-UA"/>
        </w:rPr>
        <w:t>11</w:t>
      </w:r>
      <w:r w:rsidR="00F1455B">
        <w:rPr>
          <w:sz w:val="28"/>
          <w:szCs w:val="28"/>
          <w:lang w:val="uk-UA"/>
        </w:rPr>
        <w:t>.</w:t>
      </w:r>
      <w:r w:rsidR="004F4499">
        <w:rPr>
          <w:sz w:val="28"/>
          <w:szCs w:val="28"/>
          <w:lang w:val="uk-UA"/>
        </w:rPr>
        <w:t>10</w:t>
      </w:r>
      <w:r w:rsidR="00F1455B">
        <w:rPr>
          <w:sz w:val="28"/>
          <w:szCs w:val="28"/>
          <w:lang w:val="uk-UA"/>
        </w:rPr>
        <w:t>.202</w:t>
      </w:r>
      <w:r w:rsidR="00F00873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 </w:t>
      </w:r>
      <w:r w:rsidR="001E4E83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proofErr w:type="spellStart"/>
      <w:r w:rsidR="00F00873">
        <w:rPr>
          <w:sz w:val="28"/>
          <w:szCs w:val="28"/>
          <w:lang w:val="uk-UA"/>
        </w:rPr>
        <w:t>В.о</w:t>
      </w:r>
      <w:proofErr w:type="spellEnd"/>
      <w:r w:rsidR="00F00873">
        <w:rPr>
          <w:sz w:val="28"/>
          <w:szCs w:val="28"/>
          <w:lang w:val="uk-UA"/>
        </w:rPr>
        <w:t>. н</w:t>
      </w:r>
      <w:r w:rsidR="0099335A">
        <w:rPr>
          <w:sz w:val="28"/>
          <w:szCs w:val="28"/>
          <w:lang w:val="uk-UA"/>
        </w:rPr>
        <w:t>ачальник</w:t>
      </w:r>
      <w:r w:rsidR="00F00873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1E0DAE">
        <w:rPr>
          <w:sz w:val="28"/>
          <w:szCs w:val="28"/>
          <w:lang w:val="uk-UA"/>
        </w:rPr>
        <w:t xml:space="preserve">   </w:t>
      </w:r>
      <w:r w:rsidR="004F449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F00873">
        <w:rPr>
          <w:sz w:val="28"/>
          <w:szCs w:val="28"/>
          <w:lang w:val="uk-UA"/>
        </w:rPr>
        <w:t>Світлані СІРЕНКО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E66647" w:rsidRDefault="00E66647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E66647" w:rsidRDefault="00E66647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F4499" w:rsidRPr="00DC2915" w:rsidRDefault="004F4499" w:rsidP="004F4499">
      <w:pPr>
        <w:ind w:firstLine="720"/>
        <w:jc w:val="both"/>
        <w:rPr>
          <w:lang w:val="uk-UA"/>
        </w:rPr>
      </w:pPr>
      <w:r w:rsidRPr="00E42739">
        <w:rPr>
          <w:sz w:val="28"/>
          <w:szCs w:val="28"/>
          <w:lang w:val="uk-UA"/>
        </w:rPr>
        <w:t xml:space="preserve">Фінансовим управлінням Ніжинської міської ради проведено експертизу </w:t>
      </w:r>
      <w:r>
        <w:rPr>
          <w:sz w:val="28"/>
          <w:szCs w:val="28"/>
          <w:lang w:val="uk-UA"/>
        </w:rPr>
        <w:t>проекту</w:t>
      </w:r>
      <w:r w:rsidRPr="00E42739">
        <w:rPr>
          <w:sz w:val="28"/>
          <w:szCs w:val="28"/>
          <w:lang w:val="uk-UA"/>
        </w:rPr>
        <w:t xml:space="preserve"> </w:t>
      </w:r>
      <w:r w:rsidRPr="00DC2915">
        <w:rPr>
          <w:color w:val="000000"/>
          <w:sz w:val="28"/>
          <w:szCs w:val="28"/>
          <w:lang w:val="uk-UA"/>
        </w:rPr>
        <w:t xml:space="preserve">Міської цільової </w:t>
      </w:r>
      <w:r w:rsidR="00C735AA">
        <w:rPr>
          <w:color w:val="000000"/>
          <w:sz w:val="28"/>
          <w:szCs w:val="28"/>
          <w:lang w:val="uk-UA"/>
        </w:rPr>
        <w:t>«Охорона навколишнього природного середовища</w:t>
      </w:r>
      <w:r w:rsidR="00F47511">
        <w:rPr>
          <w:color w:val="000000"/>
          <w:sz w:val="28"/>
          <w:szCs w:val="28"/>
          <w:lang w:val="uk-UA"/>
        </w:rPr>
        <w:t xml:space="preserve"> Ніжинської міської територіальної громади</w:t>
      </w:r>
      <w:r w:rsidRPr="00DC2915">
        <w:rPr>
          <w:sz w:val="28"/>
          <w:szCs w:val="28"/>
          <w:lang w:val="uk-UA"/>
        </w:rPr>
        <w:t xml:space="preserve"> </w:t>
      </w:r>
      <w:r w:rsidRPr="00DC2915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5</w:t>
      </w:r>
      <w:r w:rsidR="00F47511">
        <w:rPr>
          <w:color w:val="000000"/>
          <w:sz w:val="28"/>
          <w:szCs w:val="28"/>
          <w:lang w:val="uk-UA"/>
        </w:rPr>
        <w:t xml:space="preserve"> рік</w:t>
      </w:r>
      <w:r w:rsidR="00C735AA">
        <w:rPr>
          <w:color w:val="000000"/>
          <w:sz w:val="28"/>
          <w:szCs w:val="28"/>
          <w:lang w:val="uk-UA"/>
        </w:rPr>
        <w:t>»</w:t>
      </w:r>
      <w:r w:rsidR="005B0B70">
        <w:rPr>
          <w:color w:val="000000"/>
          <w:sz w:val="28"/>
          <w:szCs w:val="28"/>
          <w:lang w:val="uk-UA"/>
        </w:rPr>
        <w:t>.</w:t>
      </w:r>
    </w:p>
    <w:p w:rsidR="004F4499" w:rsidRDefault="004F4499" w:rsidP="004F44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міської цільової програми </w:t>
      </w:r>
      <w:r w:rsidR="00C735AA">
        <w:rPr>
          <w:color w:val="000000"/>
          <w:sz w:val="28"/>
          <w:szCs w:val="28"/>
          <w:lang w:val="uk-UA"/>
        </w:rPr>
        <w:t xml:space="preserve">«Охорона навколишнього природного середовища </w:t>
      </w:r>
      <w:r w:rsidR="00F47511">
        <w:rPr>
          <w:color w:val="000000"/>
          <w:sz w:val="28"/>
          <w:szCs w:val="28"/>
          <w:lang w:val="uk-UA"/>
        </w:rPr>
        <w:t>Ніжинської міської територіальної громади</w:t>
      </w:r>
      <w:r w:rsidR="00664C42">
        <w:rPr>
          <w:color w:val="000000"/>
          <w:sz w:val="28"/>
          <w:szCs w:val="28"/>
          <w:lang w:val="uk-UA"/>
        </w:rPr>
        <w:t xml:space="preserve"> на 2025 рік</w:t>
      </w:r>
      <w:r w:rsidR="00C735AA">
        <w:rPr>
          <w:color w:val="000000"/>
          <w:sz w:val="28"/>
          <w:szCs w:val="28"/>
          <w:lang w:val="uk-UA"/>
        </w:rPr>
        <w:t xml:space="preserve">» </w:t>
      </w:r>
      <w:r w:rsidR="00F47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відповідає вимогам Порядку </w:t>
      </w:r>
      <w:r w:rsidRPr="00B77A5B">
        <w:rPr>
          <w:sz w:val="28"/>
          <w:szCs w:val="28"/>
          <w:lang w:val="uk-UA"/>
        </w:rPr>
        <w:t xml:space="preserve">розроблення місцевих/регіональних цільових програм Ніжинської територіальної громади, затвердження,  моніторингу та звітності про їх виконання»,  затвердженого  рішенням  міської  ради </w:t>
      </w:r>
      <w:r w:rsidR="005B0B70">
        <w:rPr>
          <w:sz w:val="28"/>
          <w:szCs w:val="28"/>
          <w:lang w:val="uk-UA"/>
        </w:rPr>
        <w:t xml:space="preserve">  </w:t>
      </w:r>
      <w:r w:rsidRPr="00B77A5B">
        <w:rPr>
          <w:sz w:val="28"/>
          <w:szCs w:val="28"/>
          <w:lang w:val="uk-UA"/>
        </w:rPr>
        <w:t xml:space="preserve"> №42-15/2021 від 26.10.2021р.</w:t>
      </w:r>
      <w:r>
        <w:rPr>
          <w:sz w:val="28"/>
          <w:szCs w:val="28"/>
          <w:lang w:val="uk-UA"/>
        </w:rPr>
        <w:t xml:space="preserve">,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 xml:space="preserve"> та поданий  у  визначені  терміни.</w:t>
      </w:r>
    </w:p>
    <w:p w:rsidR="004F4499" w:rsidRDefault="004F4499" w:rsidP="004F4499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</w:p>
    <w:p w:rsidR="004F4499" w:rsidRPr="0040523E" w:rsidRDefault="004F4499" w:rsidP="004F4499">
      <w:pPr>
        <w:shd w:val="clear" w:color="auto" w:fill="FFFFFF"/>
        <w:spacing w:line="317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 відсутні.      </w:t>
      </w:r>
    </w:p>
    <w:p w:rsidR="004F4499" w:rsidRDefault="004F4499" w:rsidP="004F4499">
      <w:pPr>
        <w:jc w:val="both"/>
        <w:rPr>
          <w:sz w:val="28"/>
          <w:lang w:val="uk-UA"/>
        </w:rPr>
      </w:pPr>
    </w:p>
    <w:p w:rsidR="00E66647" w:rsidRDefault="00E66647" w:rsidP="004F4499">
      <w:pPr>
        <w:jc w:val="both"/>
        <w:rPr>
          <w:sz w:val="28"/>
          <w:lang w:val="uk-UA"/>
        </w:rPr>
      </w:pPr>
    </w:p>
    <w:p w:rsidR="00E66647" w:rsidRDefault="00E66647" w:rsidP="004F4499">
      <w:pPr>
        <w:jc w:val="both"/>
        <w:rPr>
          <w:sz w:val="28"/>
          <w:lang w:val="uk-UA"/>
        </w:rPr>
      </w:pPr>
    </w:p>
    <w:p w:rsidR="00E66647" w:rsidRDefault="00E66647" w:rsidP="004F4499">
      <w:pPr>
        <w:jc w:val="both"/>
        <w:rPr>
          <w:sz w:val="28"/>
          <w:lang w:val="uk-UA"/>
        </w:rPr>
      </w:pPr>
    </w:p>
    <w:p w:rsidR="00E66647" w:rsidRPr="0040523E" w:rsidRDefault="00E66647" w:rsidP="004F4499">
      <w:pPr>
        <w:jc w:val="both"/>
        <w:rPr>
          <w:sz w:val="28"/>
          <w:lang w:val="uk-UA"/>
        </w:rPr>
      </w:pPr>
    </w:p>
    <w:p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:rsidR="00097D36" w:rsidRDefault="00097D36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ED" w:rsidRDefault="00D116ED">
      <w:r>
        <w:separator/>
      </w:r>
    </w:p>
  </w:endnote>
  <w:endnote w:type="continuationSeparator" w:id="0">
    <w:p w:rsidR="00D116ED" w:rsidRDefault="00D11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417D44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47511">
      <w:rPr>
        <w:noProof/>
        <w:snapToGrid w:val="0"/>
        <w:sz w:val="16"/>
      </w:rPr>
      <w:t>Експертиза по  МЦП Капітальний ремонт ліфтів на 2024 рік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ED" w:rsidRDefault="00D116ED">
      <w:r>
        <w:separator/>
      </w:r>
    </w:p>
  </w:footnote>
  <w:footnote w:type="continuationSeparator" w:id="0">
    <w:p w:rsidR="00D116ED" w:rsidRDefault="00D11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1675"/>
    <w:rsid w:val="00012BA1"/>
    <w:rsid w:val="00020DCA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372B"/>
    <w:rsid w:val="00096120"/>
    <w:rsid w:val="00097D36"/>
    <w:rsid w:val="000A41A0"/>
    <w:rsid w:val="000A51AC"/>
    <w:rsid w:val="000C48A6"/>
    <w:rsid w:val="000D3F02"/>
    <w:rsid w:val="000E4404"/>
    <w:rsid w:val="000F4F00"/>
    <w:rsid w:val="000F5BD8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A4866"/>
    <w:rsid w:val="002C332F"/>
    <w:rsid w:val="002D36E5"/>
    <w:rsid w:val="002F75DA"/>
    <w:rsid w:val="00304EDA"/>
    <w:rsid w:val="00312CD6"/>
    <w:rsid w:val="00320D1F"/>
    <w:rsid w:val="003219CC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7063"/>
    <w:rsid w:val="00407569"/>
    <w:rsid w:val="004132F7"/>
    <w:rsid w:val="00417D44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A5B44"/>
    <w:rsid w:val="004B709A"/>
    <w:rsid w:val="004C264B"/>
    <w:rsid w:val="004C26A8"/>
    <w:rsid w:val="004C26BA"/>
    <w:rsid w:val="004D3F3B"/>
    <w:rsid w:val="004D5F28"/>
    <w:rsid w:val="004E2672"/>
    <w:rsid w:val="004F4499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0B7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30C5"/>
    <w:rsid w:val="00664C42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217D8"/>
    <w:rsid w:val="00725F0C"/>
    <w:rsid w:val="00733460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E7612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7D5C"/>
    <w:rsid w:val="009920C3"/>
    <w:rsid w:val="0099300A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AE328A"/>
    <w:rsid w:val="00AF214C"/>
    <w:rsid w:val="00B06133"/>
    <w:rsid w:val="00B16F47"/>
    <w:rsid w:val="00B25D34"/>
    <w:rsid w:val="00B45097"/>
    <w:rsid w:val="00B52296"/>
    <w:rsid w:val="00B63219"/>
    <w:rsid w:val="00B63F10"/>
    <w:rsid w:val="00B72502"/>
    <w:rsid w:val="00B82C53"/>
    <w:rsid w:val="00B83A43"/>
    <w:rsid w:val="00B84342"/>
    <w:rsid w:val="00B94C6E"/>
    <w:rsid w:val="00BA2A42"/>
    <w:rsid w:val="00BB25A2"/>
    <w:rsid w:val="00BB6E9B"/>
    <w:rsid w:val="00BD1AB6"/>
    <w:rsid w:val="00BE3293"/>
    <w:rsid w:val="00BE6ADF"/>
    <w:rsid w:val="00BF1226"/>
    <w:rsid w:val="00BF633B"/>
    <w:rsid w:val="00C02525"/>
    <w:rsid w:val="00C0769B"/>
    <w:rsid w:val="00C10F99"/>
    <w:rsid w:val="00C16143"/>
    <w:rsid w:val="00C32338"/>
    <w:rsid w:val="00C372CE"/>
    <w:rsid w:val="00C41EBD"/>
    <w:rsid w:val="00C44972"/>
    <w:rsid w:val="00C51A84"/>
    <w:rsid w:val="00C735AA"/>
    <w:rsid w:val="00C76A9D"/>
    <w:rsid w:val="00C809D1"/>
    <w:rsid w:val="00C91398"/>
    <w:rsid w:val="00CA1059"/>
    <w:rsid w:val="00CA75AE"/>
    <w:rsid w:val="00CC0BBB"/>
    <w:rsid w:val="00CD68F7"/>
    <w:rsid w:val="00CE03B7"/>
    <w:rsid w:val="00CE0EF8"/>
    <w:rsid w:val="00CE1655"/>
    <w:rsid w:val="00CE2F5B"/>
    <w:rsid w:val="00CE3741"/>
    <w:rsid w:val="00CE3856"/>
    <w:rsid w:val="00CE55FE"/>
    <w:rsid w:val="00CF7F84"/>
    <w:rsid w:val="00D01E90"/>
    <w:rsid w:val="00D116ED"/>
    <w:rsid w:val="00D17978"/>
    <w:rsid w:val="00D30423"/>
    <w:rsid w:val="00D3072B"/>
    <w:rsid w:val="00D317A8"/>
    <w:rsid w:val="00D53BCF"/>
    <w:rsid w:val="00D54344"/>
    <w:rsid w:val="00D55217"/>
    <w:rsid w:val="00D57C8C"/>
    <w:rsid w:val="00D64088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66647"/>
    <w:rsid w:val="00E75DC3"/>
    <w:rsid w:val="00E83EA4"/>
    <w:rsid w:val="00E864A2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40DFF"/>
    <w:rsid w:val="00F47511"/>
    <w:rsid w:val="00F542B5"/>
    <w:rsid w:val="00F55843"/>
    <w:rsid w:val="00F63EEC"/>
    <w:rsid w:val="00F90D51"/>
    <w:rsid w:val="00FA1EF1"/>
    <w:rsid w:val="00FA59E3"/>
    <w:rsid w:val="00FA66E9"/>
    <w:rsid w:val="00FC34C0"/>
    <w:rsid w:val="00FC4DF2"/>
    <w:rsid w:val="00FC765C"/>
    <w:rsid w:val="00FC7A2B"/>
    <w:rsid w:val="00FD0D0A"/>
    <w:rsid w:val="00FD5054"/>
    <w:rsid w:val="00FD78B5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6</cp:revision>
  <cp:lastPrinted>2024-10-03T06:33:00Z</cp:lastPrinted>
  <dcterms:created xsi:type="dcterms:W3CDTF">2024-10-11T12:54:00Z</dcterms:created>
  <dcterms:modified xsi:type="dcterms:W3CDTF">2024-10-11T12:56:00Z</dcterms:modified>
</cp:coreProperties>
</file>